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3F9" w:rsidRPr="001F3CED" w:rsidRDefault="00172D7E" w:rsidP="001F3C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3CED">
        <w:rPr>
          <w:rFonts w:ascii="Times New Roman" w:hAnsi="Times New Roman" w:cs="Times New Roman"/>
          <w:b/>
          <w:sz w:val="36"/>
          <w:szCs w:val="36"/>
        </w:rPr>
        <w:t>REGISTRO DAS POSIÇÕES DA BASE PARA APRESENTAÇÃO À PGJ</w:t>
      </w:r>
    </w:p>
    <w:p w:rsidR="001F3CED" w:rsidRDefault="001F3CED"/>
    <w:p w:rsidR="001F3CED" w:rsidRDefault="001F3CED"/>
    <w:tbl>
      <w:tblPr>
        <w:tblStyle w:val="Tabelacomgrade"/>
        <w:tblpPr w:leftFromText="141" w:rightFromText="141" w:vertAnchor="text" w:horzAnchor="margin" w:tblpXSpec="center" w:tblpY="111"/>
        <w:tblW w:w="9775" w:type="dxa"/>
        <w:tblLook w:val="04A0" w:firstRow="1" w:lastRow="0" w:firstColumn="1" w:lastColumn="0" w:noHBand="0" w:noVBand="1"/>
      </w:tblPr>
      <w:tblGrid>
        <w:gridCol w:w="2921"/>
        <w:gridCol w:w="4697"/>
        <w:gridCol w:w="2157"/>
      </w:tblGrid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ED">
              <w:rPr>
                <w:rFonts w:ascii="Times New Roman" w:hAnsi="Times New Roman" w:cs="Times New Roman"/>
                <w:b/>
                <w:sz w:val="24"/>
                <w:szCs w:val="24"/>
              </w:rPr>
              <w:t>POLO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ED">
              <w:rPr>
                <w:rFonts w:ascii="Times New Roman" w:hAnsi="Times New Roman" w:cs="Times New Roman"/>
                <w:b/>
                <w:sz w:val="24"/>
                <w:szCs w:val="24"/>
              </w:rPr>
              <w:t>REPRESENTANTE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ED">
              <w:rPr>
                <w:rFonts w:ascii="Times New Roman" w:hAnsi="Times New Roman" w:cs="Times New Roman"/>
                <w:b/>
                <w:sz w:val="24"/>
                <w:szCs w:val="24"/>
              </w:rPr>
              <w:t>DECISÃO</w:t>
            </w:r>
          </w:p>
        </w:tc>
      </w:tr>
      <w:tr w:rsidR="001F3CED" w:rsidTr="001F3CED">
        <w:trPr>
          <w:trHeight w:val="697"/>
        </w:trPr>
        <w:tc>
          <w:tcPr>
            <w:tcW w:w="2921" w:type="dxa"/>
            <w:vAlign w:val="center"/>
          </w:tcPr>
          <w:p w:rsidR="001F3CED" w:rsidRDefault="001F3CED" w:rsidP="001F3CED">
            <w:r>
              <w:t>BACABAL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84"/>
            </w:pPr>
            <w:r>
              <w:t>JERONIMO DE SOUSA ALVES</w:t>
            </w:r>
          </w:p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CLAUDIA MARIA DOS SANTOS RODRIGUES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Default="001F3CED" w:rsidP="001F3CED">
            <w:r>
              <w:t>BALSAS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84"/>
            </w:pPr>
            <w:r>
              <w:t>GILSON SANTOS LIMA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>
              <w:t>BARRA DO CORDA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RICARDO SANTANA PACHECO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CAXIAS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84"/>
              <w:rPr>
                <w:highlight w:val="yellow"/>
              </w:rPr>
            </w:pPr>
            <w:r w:rsidRPr="001F3CED">
              <w:rPr>
                <w:highlight w:val="yellow"/>
              </w:rPr>
              <w:t>MARIA DOS REMEDIS CARVALHO DE SOUSA</w:t>
            </w:r>
          </w:p>
        </w:tc>
        <w:tc>
          <w:tcPr>
            <w:tcW w:w="2157" w:type="dxa"/>
            <w:vAlign w:val="center"/>
          </w:tcPr>
          <w:p w:rsidR="001F3CED" w:rsidRPr="001F3CED" w:rsidRDefault="00D413C5" w:rsidP="001F3CED">
            <w:pPr>
              <w:jc w:val="center"/>
              <w:rPr>
                <w:b/>
              </w:rPr>
            </w:pPr>
            <w:r>
              <w:rPr>
                <w:b/>
              </w:rPr>
              <w:t>NÃO ENVIOU POR EMAIL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CURURUPU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84"/>
              <w:rPr>
                <w:highlight w:val="yellow"/>
              </w:rPr>
            </w:pPr>
            <w:r w:rsidRPr="001F3CED">
              <w:rPr>
                <w:highlight w:val="yellow"/>
              </w:rPr>
              <w:t>FLÁVIO ROBERTO DOS SANTOS</w:t>
            </w:r>
          </w:p>
        </w:tc>
        <w:tc>
          <w:tcPr>
            <w:tcW w:w="2157" w:type="dxa"/>
            <w:vAlign w:val="center"/>
          </w:tcPr>
          <w:p w:rsidR="001F3CED" w:rsidRPr="001F3CED" w:rsidRDefault="00D413C5" w:rsidP="001F3CED">
            <w:pPr>
              <w:jc w:val="center"/>
              <w:rPr>
                <w:b/>
              </w:rPr>
            </w:pPr>
            <w:r>
              <w:rPr>
                <w:b/>
              </w:rPr>
              <w:t>NÃO ENVIOU POR EMAIL</w:t>
            </w: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>
              <w:t>GOV. EUGÊNIO BARROS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EMERSON SILVA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GRAJAÚ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  <w:rPr>
                <w:highlight w:val="yellow"/>
              </w:rPr>
            </w:pPr>
            <w:r w:rsidRPr="001F3CED">
              <w:rPr>
                <w:highlight w:val="yellow"/>
              </w:rPr>
              <w:t>MARCOS ANDRÉ VIANA DA SILVA</w:t>
            </w:r>
          </w:p>
        </w:tc>
        <w:tc>
          <w:tcPr>
            <w:tcW w:w="2157" w:type="dxa"/>
            <w:vAlign w:val="center"/>
          </w:tcPr>
          <w:p w:rsidR="001F3CED" w:rsidRPr="001F3CED" w:rsidRDefault="00D413C5" w:rsidP="001F3CED">
            <w:pPr>
              <w:jc w:val="center"/>
              <w:rPr>
                <w:b/>
              </w:rPr>
            </w:pPr>
            <w:r>
              <w:rPr>
                <w:b/>
              </w:rPr>
              <w:t>NÃO ENVIOU POR EMAIL</w:t>
            </w:r>
          </w:p>
        </w:tc>
      </w:tr>
      <w:tr w:rsidR="001F3CED" w:rsidTr="001F3CED">
        <w:trPr>
          <w:trHeight w:val="1055"/>
        </w:trPr>
        <w:tc>
          <w:tcPr>
            <w:tcW w:w="2921" w:type="dxa"/>
            <w:vAlign w:val="center"/>
          </w:tcPr>
          <w:p w:rsidR="001F3CED" w:rsidRDefault="001F3CED" w:rsidP="001F3CED">
            <w:r>
              <w:t>IMPERATRIZ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RENATA BARROS DOS SANTOS</w:t>
            </w:r>
          </w:p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PAULO GONÇALVES ARRAIS</w:t>
            </w:r>
          </w:p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MARCIANE SOUSA MORENO DUTRA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OLHO D’AGUA CUNHÃS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  <w:rPr>
                <w:highlight w:val="yellow"/>
              </w:rPr>
            </w:pPr>
            <w:r w:rsidRPr="001F3CED">
              <w:rPr>
                <w:highlight w:val="yellow"/>
              </w:rPr>
              <w:t>DANÚBIA SAMYA DE RESENDE VILARINHO</w:t>
            </w:r>
          </w:p>
        </w:tc>
        <w:tc>
          <w:tcPr>
            <w:tcW w:w="2157" w:type="dxa"/>
            <w:vAlign w:val="center"/>
          </w:tcPr>
          <w:p w:rsidR="001F3CED" w:rsidRPr="001F3CED" w:rsidRDefault="00D413C5" w:rsidP="001F3CED">
            <w:pPr>
              <w:jc w:val="center"/>
              <w:rPr>
                <w:b/>
              </w:rPr>
            </w:pPr>
            <w:r>
              <w:rPr>
                <w:b/>
              </w:rPr>
              <w:t>NÃO ENVIOU POR EMAIL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PASSAGEM FRANCA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  <w:rPr>
                <w:highlight w:val="yellow"/>
              </w:rPr>
            </w:pPr>
            <w:r w:rsidRPr="001F3CED">
              <w:rPr>
                <w:highlight w:val="yellow"/>
              </w:rPr>
              <w:t>HENRIQUE GUILHON DE PAULA FERREIRA</w:t>
            </w:r>
          </w:p>
        </w:tc>
        <w:tc>
          <w:tcPr>
            <w:tcW w:w="2157" w:type="dxa"/>
            <w:vAlign w:val="center"/>
          </w:tcPr>
          <w:p w:rsidR="001F3CED" w:rsidRPr="001F3CED" w:rsidRDefault="00D413C5" w:rsidP="001F3CED">
            <w:pPr>
              <w:jc w:val="center"/>
              <w:rPr>
                <w:b/>
              </w:rPr>
            </w:pPr>
            <w:r>
              <w:rPr>
                <w:b/>
              </w:rPr>
              <w:t>NÃO ENVIOU POR EMAIL</w:t>
            </w: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>
              <w:t>PASTOS BONS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ANTONIO REGINALDO FERNANDES FARIAS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697"/>
        </w:trPr>
        <w:tc>
          <w:tcPr>
            <w:tcW w:w="2921" w:type="dxa"/>
            <w:vAlign w:val="center"/>
          </w:tcPr>
          <w:p w:rsidR="001F3CED" w:rsidRPr="00E40A9D" w:rsidRDefault="001F3CED" w:rsidP="001F3CED">
            <w:r w:rsidRPr="00E40A9D">
              <w:t>PEDREIRAS</w:t>
            </w:r>
          </w:p>
        </w:tc>
        <w:tc>
          <w:tcPr>
            <w:tcW w:w="4697" w:type="dxa"/>
            <w:vAlign w:val="center"/>
          </w:tcPr>
          <w:p w:rsidR="001F3CED" w:rsidRPr="00E40A9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 w:rsidRPr="00E40A9D">
              <w:t>MARILZA SILVA BEZERRA</w:t>
            </w:r>
          </w:p>
          <w:p w:rsidR="001F3CED" w:rsidRPr="00E40A9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 w:rsidRPr="00E40A9D">
              <w:t>JEARLAN DO NASCIMENTO DE CARVALHO</w:t>
            </w:r>
          </w:p>
        </w:tc>
        <w:tc>
          <w:tcPr>
            <w:tcW w:w="2157" w:type="dxa"/>
            <w:vAlign w:val="center"/>
          </w:tcPr>
          <w:p w:rsidR="001F3CED" w:rsidRPr="001F3CED" w:rsidRDefault="00E40A9D" w:rsidP="001F3CED">
            <w:pPr>
              <w:jc w:val="center"/>
              <w:rPr>
                <w:b/>
              </w:rPr>
            </w:pPr>
            <w:r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PINHEIRO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  <w:rPr>
                <w:highlight w:val="yellow"/>
              </w:rPr>
            </w:pPr>
            <w:r w:rsidRPr="001F3CED">
              <w:rPr>
                <w:highlight w:val="yellow"/>
              </w:rPr>
              <w:t>SÂMIA MARIA VERRY CARNEIRO</w:t>
            </w:r>
          </w:p>
        </w:tc>
        <w:tc>
          <w:tcPr>
            <w:tcW w:w="2157" w:type="dxa"/>
            <w:vAlign w:val="center"/>
          </w:tcPr>
          <w:p w:rsidR="001F3CED" w:rsidRPr="001F3CED" w:rsidRDefault="00D413C5" w:rsidP="001F3CED">
            <w:pPr>
              <w:jc w:val="center"/>
              <w:rPr>
                <w:b/>
              </w:rPr>
            </w:pPr>
            <w:r>
              <w:rPr>
                <w:b/>
              </w:rPr>
              <w:t>NÃO ENVIOU POR EMAIL</w:t>
            </w: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PIO XII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  <w:rPr>
                <w:highlight w:val="yellow"/>
              </w:rPr>
            </w:pPr>
            <w:r w:rsidRPr="001F3CED">
              <w:rPr>
                <w:highlight w:val="yellow"/>
              </w:rPr>
              <w:t>ALEXANDRE BRITO DE ARAÚJO</w:t>
            </w:r>
          </w:p>
        </w:tc>
        <w:tc>
          <w:tcPr>
            <w:tcW w:w="2157" w:type="dxa"/>
            <w:vAlign w:val="center"/>
          </w:tcPr>
          <w:p w:rsidR="001F3CED" w:rsidRPr="001F3CED" w:rsidRDefault="00D413C5" w:rsidP="001F3CED">
            <w:pPr>
              <w:jc w:val="center"/>
              <w:rPr>
                <w:b/>
              </w:rPr>
            </w:pPr>
            <w:r>
              <w:rPr>
                <w:b/>
              </w:rPr>
              <w:t>NÃO ENVIOU POR EMAIL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Default="001F3CED" w:rsidP="001F3CED">
            <w:r>
              <w:t>POÇÃO DE PEDRAS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JONAS FERNANDES DE OLIVEIRA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Default="001F3CED" w:rsidP="001F3CED">
            <w:r w:rsidRPr="001F3CED">
              <w:rPr>
                <w:highlight w:val="yellow"/>
              </w:rPr>
              <w:t>RIACHÃO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 w:rsidRPr="001F3CED">
              <w:rPr>
                <w:highlight w:val="yellow"/>
              </w:rPr>
              <w:t>JESSE JAMES SUATHE BERREDO</w:t>
            </w:r>
          </w:p>
        </w:tc>
        <w:tc>
          <w:tcPr>
            <w:tcW w:w="2157" w:type="dxa"/>
            <w:vAlign w:val="center"/>
          </w:tcPr>
          <w:p w:rsidR="001F3CED" w:rsidRPr="001F3CED" w:rsidRDefault="00D413C5" w:rsidP="001F3CED">
            <w:pPr>
              <w:jc w:val="center"/>
              <w:rPr>
                <w:b/>
              </w:rPr>
            </w:pPr>
            <w:r>
              <w:rPr>
                <w:b/>
              </w:rPr>
              <w:t>NÃO ENVIOU POR EMAIL</w:t>
            </w: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 w:rsidRPr="001F3CED">
              <w:rPr>
                <w:highlight w:val="yellow"/>
              </w:rPr>
              <w:t>SÃO BENTO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 w:rsidRPr="001F3CED">
              <w:rPr>
                <w:highlight w:val="yellow"/>
              </w:rPr>
              <w:t>JOSÉ DE JESUS FARIAS MENDES</w:t>
            </w:r>
          </w:p>
        </w:tc>
        <w:tc>
          <w:tcPr>
            <w:tcW w:w="2157" w:type="dxa"/>
            <w:vAlign w:val="center"/>
          </w:tcPr>
          <w:p w:rsidR="001F3CED" w:rsidRPr="001F3CED" w:rsidRDefault="00D413C5" w:rsidP="001F3CED">
            <w:pPr>
              <w:jc w:val="center"/>
              <w:rPr>
                <w:b/>
              </w:rPr>
            </w:pPr>
            <w:r>
              <w:rPr>
                <w:b/>
              </w:rPr>
              <w:t>NÃO ENVIOU POR EMAIL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E40A9D" w:rsidRDefault="001F3CED" w:rsidP="001F3CED">
            <w:r w:rsidRPr="00E40A9D">
              <w:t>SANTA INÊS</w:t>
            </w:r>
          </w:p>
        </w:tc>
        <w:tc>
          <w:tcPr>
            <w:tcW w:w="4697" w:type="dxa"/>
            <w:vAlign w:val="center"/>
          </w:tcPr>
          <w:p w:rsidR="001F3CED" w:rsidRPr="00E40A9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 w:rsidRPr="00E40A9D">
              <w:t>TIAGO FRANKLIN LOPES CALISTO</w:t>
            </w:r>
          </w:p>
        </w:tc>
        <w:tc>
          <w:tcPr>
            <w:tcW w:w="2157" w:type="dxa"/>
            <w:vAlign w:val="center"/>
          </w:tcPr>
          <w:p w:rsidR="001F3CED" w:rsidRPr="001F3CED" w:rsidRDefault="00E40A9D" w:rsidP="001F3CED">
            <w:pPr>
              <w:jc w:val="center"/>
              <w:rPr>
                <w:b/>
              </w:rPr>
            </w:pPr>
            <w:r>
              <w:rPr>
                <w:b/>
              </w:rPr>
              <w:t>OPÇÃO 01</w:t>
            </w:r>
          </w:p>
        </w:tc>
      </w:tr>
      <w:tr w:rsidR="001F3CED" w:rsidTr="001F3CED">
        <w:trPr>
          <w:trHeight w:val="1055"/>
        </w:trPr>
        <w:tc>
          <w:tcPr>
            <w:tcW w:w="2921" w:type="dxa"/>
            <w:vAlign w:val="center"/>
          </w:tcPr>
          <w:p w:rsidR="001F3CED" w:rsidRDefault="001F3CED" w:rsidP="001F3CED">
            <w:r>
              <w:t>SÃO LUIS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FERNANDO SANTOS DE ARAÚJO</w:t>
            </w:r>
          </w:p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JOSELICE GONÇALVES PEREIRA</w:t>
            </w:r>
          </w:p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VICEMIR TEIXEIRA MOTA FONTENELLE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Default="001F3CED" w:rsidP="001F3CED">
            <w:r w:rsidRPr="001F3CED">
              <w:rPr>
                <w:highlight w:val="yellow"/>
              </w:rPr>
              <w:t>SÃO LUIZ GONZAGA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 w:rsidRPr="001F3CED">
              <w:rPr>
                <w:highlight w:val="yellow"/>
              </w:rPr>
              <w:t>ADAILTON DE SOUSA MESQUITA</w:t>
            </w:r>
          </w:p>
        </w:tc>
        <w:tc>
          <w:tcPr>
            <w:tcW w:w="2157" w:type="dxa"/>
            <w:vAlign w:val="center"/>
          </w:tcPr>
          <w:p w:rsidR="001F3CED" w:rsidRPr="001F3CED" w:rsidRDefault="00D413C5" w:rsidP="001F3CED">
            <w:pPr>
              <w:jc w:val="center"/>
              <w:rPr>
                <w:b/>
              </w:rPr>
            </w:pPr>
            <w:r>
              <w:rPr>
                <w:b/>
              </w:rPr>
              <w:t>NÃO ENVIOU POR EMAIL</w:t>
            </w:r>
            <w:bookmarkStart w:id="0" w:name="_GoBack"/>
            <w:bookmarkEnd w:id="0"/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Default="001F3CED" w:rsidP="001F3CED">
            <w:r>
              <w:t>SÃO JOSÉ DE RIBAMAR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CLAUDIA LIBIA SILVA LEITE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>
              <w:lastRenderedPageBreak/>
              <w:t>SÃO MATEUS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JUDSON ALVES DOS SANTOS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678"/>
        </w:trPr>
        <w:tc>
          <w:tcPr>
            <w:tcW w:w="2921" w:type="dxa"/>
            <w:vAlign w:val="center"/>
          </w:tcPr>
          <w:p w:rsidR="001F3CED" w:rsidRPr="00D413C5" w:rsidRDefault="001F3CED" w:rsidP="001F3CED">
            <w:r w:rsidRPr="00D413C5">
              <w:t>TIMON</w:t>
            </w:r>
          </w:p>
        </w:tc>
        <w:tc>
          <w:tcPr>
            <w:tcW w:w="4697" w:type="dxa"/>
            <w:vAlign w:val="center"/>
          </w:tcPr>
          <w:p w:rsidR="001F3CED" w:rsidRPr="00D413C5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 w:rsidRPr="00D413C5">
              <w:t>LUCIANA Mª CARVALHO L. DO NASCIMENTO</w:t>
            </w:r>
          </w:p>
        </w:tc>
        <w:tc>
          <w:tcPr>
            <w:tcW w:w="2157" w:type="dxa"/>
            <w:vAlign w:val="center"/>
          </w:tcPr>
          <w:p w:rsidR="001F3CED" w:rsidRPr="001F3CED" w:rsidRDefault="00D413C5" w:rsidP="001F3CED">
            <w:pPr>
              <w:jc w:val="center"/>
              <w:rPr>
                <w:b/>
              </w:rPr>
            </w:pPr>
            <w:r>
              <w:rPr>
                <w:b/>
              </w:rPr>
              <w:t>OPÇÃO 01</w:t>
            </w: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>
              <w:t>ZÉ DOCA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MARCOS PAULO LEITE SOARES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</w:tbl>
    <w:p w:rsidR="00172D7E" w:rsidRDefault="00172D7E"/>
    <w:p w:rsidR="00172D7E" w:rsidRDefault="00172D7E"/>
    <w:sectPr w:rsidR="00172D7E" w:rsidSect="001F3CED">
      <w:pgSz w:w="11906" w:h="16838" w:code="9"/>
      <w:pgMar w:top="1135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231B1"/>
    <w:multiLevelType w:val="hybridMultilevel"/>
    <w:tmpl w:val="184C7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7E"/>
    <w:rsid w:val="00140FD9"/>
    <w:rsid w:val="0015587D"/>
    <w:rsid w:val="00172D7E"/>
    <w:rsid w:val="001F3CED"/>
    <w:rsid w:val="006433AB"/>
    <w:rsid w:val="00A00305"/>
    <w:rsid w:val="00D413C5"/>
    <w:rsid w:val="00DC53F9"/>
    <w:rsid w:val="00E4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61A06-3B73-4EDF-A2C4-26A4AA34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5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adm_</cp:lastModifiedBy>
  <cp:revision>2</cp:revision>
  <dcterms:created xsi:type="dcterms:W3CDTF">2016-03-16T18:28:00Z</dcterms:created>
  <dcterms:modified xsi:type="dcterms:W3CDTF">2016-03-16T18:28:00Z</dcterms:modified>
</cp:coreProperties>
</file>